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91D7" w14:textId="77777777" w:rsidR="00BB0B5D" w:rsidRDefault="00BB0B5D" w:rsidP="001044C9">
      <w:pPr>
        <w:jc w:val="center"/>
      </w:pPr>
    </w:p>
    <w:p w14:paraId="3A8B092F" w14:textId="069E3C85" w:rsidR="000816C2" w:rsidRDefault="000816C2" w:rsidP="000816C2">
      <w:pPr>
        <w:rPr>
          <w:rFonts w:ascii="Aptos" w:hAnsi="Aptos"/>
          <w:color w:val="212121"/>
        </w:rPr>
      </w:pPr>
      <w:r w:rsidRPr="000816C2">
        <w:rPr>
          <w:rFonts w:ascii="Aptos" w:hAnsi="Aptos"/>
          <w:color w:val="212121"/>
        </w:rPr>
        <w:t xml:space="preserve">To request that admissions be placed on pause for a particular program, complete and submit this form. This request, if granted, will be good for one academic year. As the submitter, you will need to submit another request by 2/1 of the following calendar year to extend the program pause. If program remains on pause for longer than 2 years, the Office of Curricular Affairs will request that </w:t>
      </w:r>
      <w:r w:rsidR="005A1BB6">
        <w:rPr>
          <w:rFonts w:ascii="Aptos" w:hAnsi="Aptos"/>
          <w:color w:val="212121"/>
        </w:rPr>
        <w:t xml:space="preserve">you submit a request to disestablish </w:t>
      </w:r>
      <w:r w:rsidR="00EC21A6">
        <w:rPr>
          <w:rFonts w:ascii="Aptos" w:hAnsi="Aptos"/>
          <w:color w:val="212121"/>
        </w:rPr>
        <w:t>unless there is a strong</w:t>
      </w:r>
      <w:r w:rsidRPr="000816C2">
        <w:rPr>
          <w:rFonts w:ascii="Aptos" w:hAnsi="Aptos"/>
          <w:color w:val="212121"/>
        </w:rPr>
        <w:t xml:space="preserve"> rationale for extension.</w:t>
      </w:r>
    </w:p>
    <w:p w14:paraId="02C642C2" w14:textId="465FF1C2" w:rsidR="00765AE7" w:rsidRPr="000816C2" w:rsidRDefault="00765AE7" w:rsidP="000816C2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0816C2">
        <w:rPr>
          <w:rFonts w:asciiTheme="majorHAnsi" w:hAnsiTheme="majorHAnsi" w:cstheme="majorHAnsi"/>
          <w:sz w:val="24"/>
          <w:szCs w:val="24"/>
        </w:rPr>
        <w:t xml:space="preserve">Submitter’s Name and Title: </w:t>
      </w:r>
      <w:r w:rsidRPr="000816C2">
        <w:rPr>
          <w:rFonts w:asciiTheme="majorHAnsi" w:hAnsiTheme="majorHAnsi" w:cstheme="majorHAnsi"/>
          <w:sz w:val="24"/>
          <w:szCs w:val="24"/>
        </w:rPr>
        <w:br/>
      </w:r>
    </w:p>
    <w:p w14:paraId="75AF7471" w14:textId="77777777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Date Request Completed: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62BC1000" w14:textId="3C0960CF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Desired Start Term for Pause of Admissions</w:t>
      </w:r>
      <w:r w:rsidRPr="00765AE7">
        <w:rPr>
          <w:rFonts w:asciiTheme="majorHAnsi" w:hAnsiTheme="majorHAnsi" w:cstheme="majorHAnsi"/>
          <w:sz w:val="24"/>
          <w:szCs w:val="24"/>
        </w:rPr>
        <w:t xml:space="preserve">: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728483CD" w14:textId="1BD214A0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Program Name and Plan Code: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7C8765D8" w14:textId="46857AEC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Program Type (i.e., major, minor, certificate, etc.):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395792DC" w14:textId="656DF60F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College owner(s):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0E16208D" w14:textId="5D10C6D3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Department Owner(s):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19AABD5C" w14:textId="143F579C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Rationale for Pause of Admissions: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50D18B57" w14:textId="2B16D140" w:rsidR="00765AE7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Are students currently enrolled? 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42D46960" w14:textId="2762FEB4" w:rsidR="00765AE7" w:rsidRPr="00765AE7" w:rsidRDefault="00765AE7" w:rsidP="00765A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If yes, detail your plan to continue teaching these students so they can finish the program.</w:t>
      </w:r>
      <w:r w:rsidRPr="00765AE7">
        <w:rPr>
          <w:rFonts w:asciiTheme="majorHAnsi" w:hAnsiTheme="majorHAnsi" w:cstheme="majorHAnsi"/>
          <w:sz w:val="24"/>
          <w:szCs w:val="24"/>
        </w:rPr>
        <w:br/>
      </w:r>
    </w:p>
    <w:p w14:paraId="69D5A0E5" w14:textId="17EE221F" w:rsidR="004653BD" w:rsidRPr="00765AE7" w:rsidRDefault="00765AE7" w:rsidP="00765AE7">
      <w:pPr>
        <w:pStyle w:val="ListParagraph"/>
        <w:numPr>
          <w:ilvl w:val="0"/>
          <w:numId w:val="1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Required Signatures:</w:t>
      </w:r>
    </w:p>
    <w:p w14:paraId="2E52E237" w14:textId="2F64B06C" w:rsidR="004653BD" w:rsidRPr="00765AE7" w:rsidRDefault="0082386A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br/>
      </w:r>
      <w:r w:rsidR="004653BD" w:rsidRPr="00765AE7">
        <w:rPr>
          <w:rFonts w:asciiTheme="majorHAnsi" w:hAnsiTheme="majorHAnsi" w:cstheme="majorHAnsi"/>
          <w:sz w:val="24"/>
          <w:szCs w:val="24"/>
        </w:rPr>
        <w:t xml:space="preserve">Program Director/Main Proposer (print name and title): </w:t>
      </w:r>
      <w:r w:rsidR="004653BD" w:rsidRPr="00765AE7">
        <w:rPr>
          <w:rFonts w:asciiTheme="majorHAnsi" w:hAnsiTheme="majorHAnsi" w:cstheme="majorHAnsi"/>
          <w:sz w:val="24"/>
          <w:szCs w:val="24"/>
        </w:rPr>
        <w:br/>
      </w:r>
      <w:r w:rsidR="004653BD" w:rsidRPr="00765AE7">
        <w:rPr>
          <w:rFonts w:asciiTheme="majorHAnsi" w:hAnsiTheme="majorHAnsi" w:cstheme="majorHAnsi"/>
          <w:sz w:val="24"/>
          <w:szCs w:val="24"/>
        </w:rPr>
        <w:br/>
        <w:t xml:space="preserve">Program Director/Main Proposer signature: </w:t>
      </w:r>
    </w:p>
    <w:p w14:paraId="5BEC406C" w14:textId="63659A1C" w:rsidR="0082386A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033C134D" w14:textId="4B858E32" w:rsidR="004653BD" w:rsidRPr="00765AE7" w:rsidRDefault="0082386A" w:rsidP="006F498B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E9CD" wp14:editId="5B9EE0B4">
                <wp:simplePos x="0" y="0"/>
                <wp:positionH relativeFrom="column">
                  <wp:posOffset>228600</wp:posOffset>
                </wp:positionH>
                <wp:positionV relativeFrom="paragraph">
                  <wp:posOffset>297815</wp:posOffset>
                </wp:positionV>
                <wp:extent cx="3502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FC0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3.45pt" to="29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g8tgEAAMMDAAAOAAAAZHJzL2Uyb0RvYy54bWysU8GO0zAQvSPxD5bvNGnQIhQ13UNXcEFQ&#10;sfABXmfcWLI91tg07d8zdtssAiQE4uJ47Hlv5j1PNvcn78QRKFkMg1yvWikgaBxtOAzy65d3r95K&#10;kbIKo3IYYJBnSPJ++/LFZo49dDihG4EEk4TUz3GQU86xb5qkJ/AqrTBC4EuD5FXmkA7NSGpmdu+a&#10;rm3fNDPSGAk1pMSnD5dLua38xoDOn4xJkIUbJPeW60p1fSprs92o/kAqTlZf21D/0IVXNnDRhepB&#10;ZSW+kf2FyltNmNDklUbfoDFWQ9XAatbtT2oeJxWhamFzUlxsSv+PVn887knYcZCdFEF5fqLHTMoe&#10;pix2GAIbiCS64tMcU8/pu7Cna5TinorokyFfvixHnKq358VbOGWh+fD1Xdu13Z0U+nbXPAMjpfwe&#10;0IuyGaSzochWvTp+SJmLceothYPSyKV03eWzg5LswmcwLIWLrSu6DhHsHImj4udXWkPI6yKF+Wp2&#10;gRnr3AJs/wy85hco1AH7G/CCqJUx5AXsbUD6XfV8urVsLvk3By66iwVPOJ7ro1RreFKqwutUl1H8&#10;Ma7w539v+x0AAP//AwBQSwMEFAAGAAgAAAAhAHo7Lc/gAAAACAEAAA8AAABkcnMvZG93bnJldi54&#10;bWxMj0FLw0AQhe+C/2EZwZvdWG2sMZtSCmItSLEK9TjNjkk0Oxt2t03677viQY9v3vDe9/LZYFpx&#10;IOcbywquRwkI4tLqhisF72+PV1MQPiBrbC2TgiN5mBXnZzlm2vb8SodNqEQMYZ+hgjqELpPSlzUZ&#10;9CPbEUfv0zqDIUpXSe2wj+GmleMkSaXBhmNDjR0taiq/N3uj4MUtl4v56vjF6w/Tb8er7fp5eFLq&#10;8mKYP4AINIS/Z/jBj+hQRKad3bP2olVwk8YpQcFteg8i+pPp3QTE7vcgi1z+H1CcAAAA//8DAFBL&#10;AQItABQABgAIAAAAIQC2gziS/gAAAOEBAAATAAAAAAAAAAAAAAAAAAAAAABbQ29udGVudF9UeXBl&#10;c10ueG1sUEsBAi0AFAAGAAgAAAAhADj9If/WAAAAlAEAAAsAAAAAAAAAAAAAAAAALwEAAF9yZWxz&#10;Ly5yZWxzUEsBAi0AFAAGAAgAAAAhACDPuDy2AQAAwwMAAA4AAAAAAAAAAAAAAAAALgIAAGRycy9l&#10;Mm9Eb2MueG1sUEsBAi0AFAAGAAgAAAAhAHo7Lc/gAAAACA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765AE7">
        <w:rPr>
          <w:rFonts w:asciiTheme="majorHAnsi" w:hAnsiTheme="majorHAnsi" w:cstheme="majorHAnsi"/>
          <w:sz w:val="24"/>
          <w:szCs w:val="24"/>
        </w:rPr>
        <w:br/>
      </w:r>
      <w:r w:rsidR="006F498B" w:rsidRPr="00765AE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DACF040" wp14:editId="4E89AA28">
            <wp:extent cx="3511550" cy="6350"/>
            <wp:effectExtent l="0" t="0" r="0" b="0"/>
            <wp:docPr id="1695199232" name="Picture 169519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D2C2B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1E543422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Department Head (print name and title):</w:t>
      </w:r>
      <w:r w:rsidRPr="00765AE7">
        <w:rPr>
          <w:rFonts w:asciiTheme="majorHAnsi" w:hAnsiTheme="majorHAnsi" w:cstheme="majorHAnsi"/>
          <w:sz w:val="24"/>
          <w:szCs w:val="24"/>
        </w:rPr>
        <w:br/>
      </w:r>
      <w:r w:rsidRPr="00765AE7">
        <w:rPr>
          <w:rFonts w:asciiTheme="majorHAnsi" w:hAnsiTheme="majorHAnsi" w:cstheme="majorHAnsi"/>
          <w:sz w:val="24"/>
          <w:szCs w:val="24"/>
        </w:rPr>
        <w:br/>
        <w:t xml:space="preserve">Department Head’s signature: </w:t>
      </w:r>
    </w:p>
    <w:p w14:paraId="1F60C3E9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4F6F3E0C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E265090" w14:textId="041A2F07" w:rsidR="009F5B01" w:rsidRPr="00765AE7" w:rsidRDefault="006F498B" w:rsidP="00D16D18">
      <w:pPr>
        <w:spacing w:after="0" w:line="240" w:lineRule="auto"/>
        <w:ind w:firstLine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B8ADD5B" wp14:editId="195AE6A5">
            <wp:extent cx="3511550" cy="6350"/>
            <wp:effectExtent l="0" t="0" r="0" b="0"/>
            <wp:docPr id="1907427709" name="Picture 190742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0F907" w14:textId="4EED8844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br/>
        <w:t xml:space="preserve">Associate/Assistant Dean (print name): </w:t>
      </w:r>
    </w:p>
    <w:p w14:paraId="4C0E4115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br/>
        <w:t xml:space="preserve">Associate/Assistant Dean’s signature: </w:t>
      </w:r>
    </w:p>
    <w:p w14:paraId="59E39DAA" w14:textId="76115155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116A2B95" w14:textId="77777777" w:rsidR="0082386A" w:rsidRPr="00765AE7" w:rsidRDefault="0082386A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0C247733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9BBF12B" wp14:editId="4A1FDF47">
            <wp:extent cx="35115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5AE7">
        <w:rPr>
          <w:rFonts w:asciiTheme="majorHAnsi" w:hAnsiTheme="majorHAnsi" w:cstheme="majorHAnsi"/>
          <w:sz w:val="24"/>
          <w:szCs w:val="24"/>
        </w:rPr>
        <w:br/>
      </w:r>
      <w:r w:rsidRPr="00765AE7">
        <w:rPr>
          <w:rFonts w:asciiTheme="majorHAnsi" w:hAnsiTheme="majorHAnsi" w:cstheme="majorHAnsi"/>
          <w:sz w:val="24"/>
          <w:szCs w:val="24"/>
        </w:rPr>
        <w:br/>
        <w:t xml:space="preserve">Dean (print name): </w:t>
      </w:r>
    </w:p>
    <w:p w14:paraId="6DFD9D57" w14:textId="77777777" w:rsidR="004653BD" w:rsidRPr="00765AE7" w:rsidRDefault="004653BD" w:rsidP="00562F82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br/>
        <w:t xml:space="preserve">Dean’s signature: </w:t>
      </w:r>
    </w:p>
    <w:p w14:paraId="2BCB3335" w14:textId="7B991865" w:rsidR="0082386A" w:rsidRPr="00765AE7" w:rsidRDefault="004653BD" w:rsidP="0082386A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765AE7">
        <w:rPr>
          <w:rFonts w:asciiTheme="majorHAnsi" w:hAnsiTheme="majorHAnsi" w:cstheme="majorHAnsi"/>
          <w:sz w:val="24"/>
          <w:szCs w:val="24"/>
        </w:rPr>
        <w:t>Date:</w:t>
      </w:r>
      <w:r w:rsidR="0082386A" w:rsidRPr="00765AE7">
        <w:rPr>
          <w:rFonts w:asciiTheme="majorHAnsi" w:hAnsiTheme="majorHAnsi" w:cstheme="majorHAnsi"/>
          <w:sz w:val="24"/>
          <w:szCs w:val="24"/>
        </w:rPr>
        <w:t xml:space="preserve"> </w:t>
      </w:r>
      <w:r w:rsidR="0082386A" w:rsidRPr="00765AE7">
        <w:rPr>
          <w:rFonts w:asciiTheme="majorHAnsi" w:hAnsiTheme="majorHAnsi" w:cstheme="majorHAnsi"/>
          <w:sz w:val="24"/>
          <w:szCs w:val="24"/>
        </w:rPr>
        <w:br/>
      </w:r>
    </w:p>
    <w:p w14:paraId="45FE6806" w14:textId="4A378E82" w:rsidR="00A15112" w:rsidRDefault="0082386A" w:rsidP="002A28E5">
      <w:pPr>
        <w:spacing w:after="0" w:line="240" w:lineRule="auto"/>
        <w:ind w:left="360"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4D3E835" wp14:editId="10800F80">
            <wp:extent cx="3511550" cy="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555A7" w14:textId="77777777" w:rsidR="00D16D18" w:rsidRPr="00D16D18" w:rsidRDefault="00D16D18" w:rsidP="00D16D18">
      <w:pPr>
        <w:rPr>
          <w:rFonts w:asciiTheme="majorHAnsi" w:hAnsiTheme="majorHAnsi" w:cstheme="majorHAnsi"/>
        </w:rPr>
      </w:pPr>
    </w:p>
    <w:p w14:paraId="2B5AAB15" w14:textId="77777777" w:rsidR="00D16D18" w:rsidRPr="00D16D18" w:rsidRDefault="00D16D18" w:rsidP="00D16D18">
      <w:pPr>
        <w:rPr>
          <w:rFonts w:asciiTheme="majorHAnsi" w:hAnsiTheme="majorHAnsi" w:cstheme="majorHAnsi"/>
        </w:rPr>
      </w:pPr>
    </w:p>
    <w:p w14:paraId="5A35ACF2" w14:textId="77777777" w:rsidR="00D16D18" w:rsidRDefault="00D16D18" w:rsidP="00D16D18">
      <w:pPr>
        <w:rPr>
          <w:rFonts w:asciiTheme="majorHAnsi" w:hAnsiTheme="majorHAnsi" w:cstheme="majorHAnsi"/>
          <w:noProof/>
          <w:sz w:val="24"/>
          <w:szCs w:val="24"/>
        </w:rPr>
      </w:pPr>
    </w:p>
    <w:p w14:paraId="0DD9D983" w14:textId="797A4017" w:rsidR="00D16D18" w:rsidRPr="00D16D18" w:rsidRDefault="00D16D18" w:rsidP="00D16D18">
      <w:pPr>
        <w:tabs>
          <w:tab w:val="left" w:pos="40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D16D18" w:rsidRPr="00D16D18" w:rsidSect="00DA7E8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14C7" w14:textId="77777777" w:rsidR="00970F2F" w:rsidRDefault="00970F2F" w:rsidP="001B71C2">
      <w:pPr>
        <w:spacing w:after="0" w:line="240" w:lineRule="auto"/>
      </w:pPr>
      <w:r>
        <w:separator/>
      </w:r>
    </w:p>
  </w:endnote>
  <w:endnote w:type="continuationSeparator" w:id="0">
    <w:p w14:paraId="4C315608" w14:textId="77777777" w:rsidR="00970F2F" w:rsidRDefault="00970F2F" w:rsidP="001B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2D83" w14:textId="42062A18" w:rsidR="00247C63" w:rsidRPr="00C17815" w:rsidRDefault="00C17815" w:rsidP="00C17815">
    <w:pPr>
      <w:pStyle w:val="Footer"/>
      <w:jc w:val="right"/>
      <w:rPr>
        <w:rFonts w:asciiTheme="majorHAnsi" w:hAnsiTheme="majorHAnsi" w:cstheme="majorHAnsi"/>
      </w:rPr>
    </w:pPr>
    <w:r w:rsidRPr="00C17815">
      <w:rPr>
        <w:rFonts w:asciiTheme="majorHAnsi" w:hAnsiTheme="majorHAnsi" w:cstheme="majorHAnsi"/>
      </w:rPr>
      <w:t>Revised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E4C8B" w14:textId="77777777" w:rsidR="00970F2F" w:rsidRDefault="00970F2F" w:rsidP="001B71C2">
      <w:pPr>
        <w:spacing w:after="0" w:line="240" w:lineRule="auto"/>
      </w:pPr>
      <w:r>
        <w:separator/>
      </w:r>
    </w:p>
  </w:footnote>
  <w:footnote w:type="continuationSeparator" w:id="0">
    <w:p w14:paraId="79C3F212" w14:textId="77777777" w:rsidR="00970F2F" w:rsidRDefault="00970F2F" w:rsidP="001B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1089" w14:textId="73EE8994" w:rsidR="008F2CB2" w:rsidRPr="004B33F8" w:rsidRDefault="00695902" w:rsidP="008F2CB2">
    <w:pPr>
      <w:jc w:val="center"/>
      <w:rPr>
        <w:rFonts w:asciiTheme="majorHAnsi" w:hAnsiTheme="majorHAnsi" w:cstheme="majorHAnsi"/>
        <w:b/>
        <w:sz w:val="28"/>
        <w:szCs w:val="28"/>
      </w:rPr>
    </w:pPr>
    <w:r w:rsidRPr="004B33F8">
      <w:rPr>
        <w:rFonts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437FC99" wp14:editId="29AFA3DE">
          <wp:simplePos x="0" y="0"/>
          <wp:positionH relativeFrom="column">
            <wp:posOffset>0</wp:posOffset>
          </wp:positionH>
          <wp:positionV relativeFrom="paragraph">
            <wp:posOffset>-215900</wp:posOffset>
          </wp:positionV>
          <wp:extent cx="813435" cy="762000"/>
          <wp:effectExtent l="0" t="0" r="0" b="0"/>
          <wp:wrapTight wrapText="bothSides">
            <wp:wrapPolygon edited="0">
              <wp:start x="5396" y="0"/>
              <wp:lineTo x="5396" y="5760"/>
              <wp:lineTo x="3035" y="9360"/>
              <wp:lineTo x="0" y="15480"/>
              <wp:lineTo x="0" y="17640"/>
              <wp:lineTo x="1686" y="21240"/>
              <wp:lineTo x="2023" y="21240"/>
              <wp:lineTo x="19897" y="21240"/>
              <wp:lineTo x="21246" y="17640"/>
              <wp:lineTo x="21246" y="14760"/>
              <wp:lineTo x="18885" y="11160"/>
              <wp:lineTo x="18211" y="9360"/>
              <wp:lineTo x="15850" y="5760"/>
              <wp:lineTo x="15850" y="0"/>
              <wp:lineTo x="5396" y="0"/>
            </wp:wrapPolygon>
          </wp:wrapTight>
          <wp:docPr id="14888754" name="Picture 1" descr="A logo of a university of arizona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754" name="Picture 1" descr="A logo of a university of arizona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AE7" w:rsidRPr="004B33F8">
      <w:rPr>
        <w:rFonts w:cstheme="minorHAnsi"/>
        <w:noProof/>
        <w:sz w:val="28"/>
        <w:szCs w:val="28"/>
      </w:rPr>
      <w:t>REQUEST TO PUT A HOLD ON ADMISSIONS</w:t>
    </w:r>
    <w:r w:rsidR="008F2CB2" w:rsidRPr="004B33F8">
      <w:rPr>
        <w:rFonts w:asciiTheme="majorHAnsi" w:hAnsiTheme="majorHAnsi" w:cstheme="majorHAnsi"/>
        <w:sz w:val="28"/>
        <w:szCs w:val="28"/>
      </w:rPr>
      <w:t xml:space="preserve"> </w:t>
    </w:r>
  </w:p>
  <w:p w14:paraId="55A6B42C" w14:textId="074646A2" w:rsidR="00695902" w:rsidRDefault="00695902" w:rsidP="008F2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5422"/>
    <w:multiLevelType w:val="hybridMultilevel"/>
    <w:tmpl w:val="AF549CFE"/>
    <w:lvl w:ilvl="0" w:tplc="797CF092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04E"/>
    <w:multiLevelType w:val="hybridMultilevel"/>
    <w:tmpl w:val="7C6E1D80"/>
    <w:lvl w:ilvl="0" w:tplc="1F205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71D1"/>
    <w:multiLevelType w:val="hybridMultilevel"/>
    <w:tmpl w:val="704818E0"/>
    <w:lvl w:ilvl="0" w:tplc="1F205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42CF1"/>
    <w:multiLevelType w:val="hybridMultilevel"/>
    <w:tmpl w:val="C5920F64"/>
    <w:lvl w:ilvl="0" w:tplc="45D0C4B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027C"/>
    <w:multiLevelType w:val="hybridMultilevel"/>
    <w:tmpl w:val="E2FEE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6C2F"/>
    <w:multiLevelType w:val="hybridMultilevel"/>
    <w:tmpl w:val="19729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C28CD"/>
    <w:multiLevelType w:val="singleLevel"/>
    <w:tmpl w:val="296C9BE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/>
        <w:sz w:val="22"/>
        <w:szCs w:val="22"/>
      </w:rPr>
    </w:lvl>
  </w:abstractNum>
  <w:abstractNum w:abstractNumId="7" w15:restartNumberingAfterBreak="0">
    <w:nsid w:val="436834B5"/>
    <w:multiLevelType w:val="hybridMultilevel"/>
    <w:tmpl w:val="440CD942"/>
    <w:lvl w:ilvl="0" w:tplc="741A725A">
      <w:start w:val="1"/>
      <w:numFmt w:val="decimal"/>
      <w:lvlText w:val="%1."/>
      <w:lvlJc w:val="left"/>
      <w:pPr>
        <w:ind w:left="720" w:hanging="720"/>
      </w:pPr>
      <w:rPr>
        <w:rFonts w:asciiTheme="majorHAnsi" w:eastAsiaTheme="minorHAnsi" w:hAnsiTheme="majorHAnsi" w:cstheme="majorHAnsi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934D0"/>
    <w:multiLevelType w:val="hybridMultilevel"/>
    <w:tmpl w:val="95CC2D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B3A"/>
    <w:multiLevelType w:val="singleLevel"/>
    <w:tmpl w:val="F64A301C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0" w15:restartNumberingAfterBreak="0">
    <w:nsid w:val="4FEF3A99"/>
    <w:multiLevelType w:val="hybridMultilevel"/>
    <w:tmpl w:val="6EAE9070"/>
    <w:lvl w:ilvl="0" w:tplc="1F2055C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43C63"/>
    <w:multiLevelType w:val="hybridMultilevel"/>
    <w:tmpl w:val="8AF678A6"/>
    <w:lvl w:ilvl="0" w:tplc="02164758">
      <w:start w:val="5"/>
      <w:numFmt w:val="upperRoman"/>
      <w:lvlText w:val="%1."/>
      <w:lvlJc w:val="left"/>
      <w:pPr>
        <w:ind w:left="720" w:hanging="720"/>
      </w:pPr>
      <w:rPr>
        <w:rFonts w:asciiTheme="majorHAnsi" w:hAnsiTheme="majorHAnsi" w:cstheme="maj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3009A"/>
    <w:multiLevelType w:val="hybridMultilevel"/>
    <w:tmpl w:val="AF8C201C"/>
    <w:lvl w:ilvl="0" w:tplc="2340932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ECAC20F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58121692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60DF6"/>
    <w:multiLevelType w:val="hybridMultilevel"/>
    <w:tmpl w:val="7E82E62C"/>
    <w:lvl w:ilvl="0" w:tplc="1F2055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F456F"/>
    <w:multiLevelType w:val="hybridMultilevel"/>
    <w:tmpl w:val="9560067C"/>
    <w:lvl w:ilvl="0" w:tplc="095EC702">
      <w:start w:val="7"/>
      <w:numFmt w:val="upperRoman"/>
      <w:lvlText w:val="%1."/>
      <w:lvlJc w:val="left"/>
      <w:pPr>
        <w:ind w:left="900" w:hanging="720"/>
      </w:pPr>
      <w:rPr>
        <w:rFonts w:asciiTheme="majorHAnsi" w:hAnsiTheme="majorHAnsi" w:cstheme="maj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81543055">
    <w:abstractNumId w:val="7"/>
  </w:num>
  <w:num w:numId="2" w16cid:durableId="967979854">
    <w:abstractNumId w:val="11"/>
  </w:num>
  <w:num w:numId="3" w16cid:durableId="1001348060">
    <w:abstractNumId w:val="2"/>
  </w:num>
  <w:num w:numId="4" w16cid:durableId="1363897928">
    <w:abstractNumId w:val="4"/>
  </w:num>
  <w:num w:numId="5" w16cid:durableId="610674724">
    <w:abstractNumId w:val="8"/>
  </w:num>
  <w:num w:numId="6" w16cid:durableId="525827589">
    <w:abstractNumId w:val="5"/>
  </w:num>
  <w:num w:numId="7" w16cid:durableId="1236353136">
    <w:abstractNumId w:val="13"/>
  </w:num>
  <w:num w:numId="8" w16cid:durableId="1400401051">
    <w:abstractNumId w:val="10"/>
  </w:num>
  <w:num w:numId="9" w16cid:durableId="288557341">
    <w:abstractNumId w:val="1"/>
  </w:num>
  <w:num w:numId="10" w16cid:durableId="673536921">
    <w:abstractNumId w:val="0"/>
  </w:num>
  <w:num w:numId="11" w16cid:durableId="1599828649">
    <w:abstractNumId w:val="6"/>
  </w:num>
  <w:num w:numId="12" w16cid:durableId="355039642">
    <w:abstractNumId w:val="14"/>
  </w:num>
  <w:num w:numId="13" w16cid:durableId="1357459230">
    <w:abstractNumId w:val="12"/>
  </w:num>
  <w:num w:numId="14" w16cid:durableId="241330042">
    <w:abstractNumId w:val="9"/>
  </w:num>
  <w:num w:numId="15" w16cid:durableId="118413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32"/>
    <w:rsid w:val="00012EA4"/>
    <w:rsid w:val="000138CD"/>
    <w:rsid w:val="00042E30"/>
    <w:rsid w:val="0004500B"/>
    <w:rsid w:val="000816C2"/>
    <w:rsid w:val="000B3E28"/>
    <w:rsid w:val="000E680A"/>
    <w:rsid w:val="000F599E"/>
    <w:rsid w:val="001044C9"/>
    <w:rsid w:val="00145104"/>
    <w:rsid w:val="001875AC"/>
    <w:rsid w:val="001B71C2"/>
    <w:rsid w:val="001E0F40"/>
    <w:rsid w:val="001E2B66"/>
    <w:rsid w:val="001E6BD1"/>
    <w:rsid w:val="002061FC"/>
    <w:rsid w:val="00247C63"/>
    <w:rsid w:val="00272B44"/>
    <w:rsid w:val="00275DFE"/>
    <w:rsid w:val="002773C4"/>
    <w:rsid w:val="002A28E5"/>
    <w:rsid w:val="002D44A7"/>
    <w:rsid w:val="002F16E7"/>
    <w:rsid w:val="00330E56"/>
    <w:rsid w:val="003467C5"/>
    <w:rsid w:val="003740CA"/>
    <w:rsid w:val="00377C8D"/>
    <w:rsid w:val="003B6BBE"/>
    <w:rsid w:val="00415B41"/>
    <w:rsid w:val="00415F7B"/>
    <w:rsid w:val="004653BD"/>
    <w:rsid w:val="00466595"/>
    <w:rsid w:val="0047212D"/>
    <w:rsid w:val="004B33F8"/>
    <w:rsid w:val="004E1716"/>
    <w:rsid w:val="004E72C4"/>
    <w:rsid w:val="0057264F"/>
    <w:rsid w:val="005A1BB6"/>
    <w:rsid w:val="005B58DF"/>
    <w:rsid w:val="005D0AA2"/>
    <w:rsid w:val="006114C8"/>
    <w:rsid w:val="00626B0B"/>
    <w:rsid w:val="00627CD2"/>
    <w:rsid w:val="006771AD"/>
    <w:rsid w:val="00690FDC"/>
    <w:rsid w:val="00695902"/>
    <w:rsid w:val="006A1F2B"/>
    <w:rsid w:val="006F498B"/>
    <w:rsid w:val="00715D56"/>
    <w:rsid w:val="0075445B"/>
    <w:rsid w:val="0075706F"/>
    <w:rsid w:val="00765AE7"/>
    <w:rsid w:val="00774774"/>
    <w:rsid w:val="007D6E44"/>
    <w:rsid w:val="007E2CB6"/>
    <w:rsid w:val="00822928"/>
    <w:rsid w:val="0082386A"/>
    <w:rsid w:val="00824BE1"/>
    <w:rsid w:val="00825454"/>
    <w:rsid w:val="00852D01"/>
    <w:rsid w:val="00874CB9"/>
    <w:rsid w:val="008A2809"/>
    <w:rsid w:val="008D1632"/>
    <w:rsid w:val="008E17FD"/>
    <w:rsid w:val="008F2CB2"/>
    <w:rsid w:val="008F3912"/>
    <w:rsid w:val="0091171E"/>
    <w:rsid w:val="00970F2F"/>
    <w:rsid w:val="00974AEE"/>
    <w:rsid w:val="009F5B01"/>
    <w:rsid w:val="00A0386F"/>
    <w:rsid w:val="00A15112"/>
    <w:rsid w:val="00A43CD3"/>
    <w:rsid w:val="00A4523A"/>
    <w:rsid w:val="00A57470"/>
    <w:rsid w:val="00A901DC"/>
    <w:rsid w:val="00A97DDB"/>
    <w:rsid w:val="00AA2970"/>
    <w:rsid w:val="00AE5891"/>
    <w:rsid w:val="00B86C85"/>
    <w:rsid w:val="00BB0B5D"/>
    <w:rsid w:val="00BF08E7"/>
    <w:rsid w:val="00C17815"/>
    <w:rsid w:val="00C61F60"/>
    <w:rsid w:val="00C64F47"/>
    <w:rsid w:val="00C94FD1"/>
    <w:rsid w:val="00D04AEA"/>
    <w:rsid w:val="00D16D18"/>
    <w:rsid w:val="00D7152D"/>
    <w:rsid w:val="00D7740F"/>
    <w:rsid w:val="00DA7E82"/>
    <w:rsid w:val="00E20538"/>
    <w:rsid w:val="00E24F3B"/>
    <w:rsid w:val="00E33A11"/>
    <w:rsid w:val="00E663C6"/>
    <w:rsid w:val="00E741E2"/>
    <w:rsid w:val="00EC21A6"/>
    <w:rsid w:val="00ED2304"/>
    <w:rsid w:val="00ED5963"/>
    <w:rsid w:val="00EE0C38"/>
    <w:rsid w:val="00EF6388"/>
    <w:rsid w:val="00F10BF4"/>
    <w:rsid w:val="00F12F56"/>
    <w:rsid w:val="00F24342"/>
    <w:rsid w:val="00F665AC"/>
    <w:rsid w:val="00F74B6B"/>
    <w:rsid w:val="00FC1CB3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1B056"/>
  <w15:chartTrackingRefBased/>
  <w15:docId w15:val="{4D5ACF9B-6317-492B-96C4-9D83EFD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32"/>
  </w:style>
  <w:style w:type="paragraph" w:styleId="Heading1">
    <w:name w:val="heading 1"/>
    <w:basedOn w:val="Normal"/>
    <w:next w:val="Normal"/>
    <w:link w:val="Heading1Char"/>
    <w:uiPriority w:val="9"/>
    <w:qFormat/>
    <w:rsid w:val="008D1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32"/>
  </w:style>
  <w:style w:type="paragraph" w:styleId="ListParagraph">
    <w:name w:val="List Paragraph"/>
    <w:basedOn w:val="Normal"/>
    <w:uiPriority w:val="34"/>
    <w:qFormat/>
    <w:rsid w:val="008D1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6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63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1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16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39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B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B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7F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1F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8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97b15-5d0f-4a02-b814-a5a84fc3dd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13" ma:contentTypeDescription="Create a new document." ma:contentTypeScope="" ma:versionID="635c9f56d265c3e9e3fce23275fb2a97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e167f12b23cf61c2504da898526427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DF276-92C8-4D90-97FC-94F9381ED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5F9FC-437E-4A9B-8D7C-1CF0D986D649}">
  <ds:schemaRefs>
    <ds:schemaRef ds:uri="http://schemas.microsoft.com/office/2006/metadata/properties"/>
    <ds:schemaRef ds:uri="http://schemas.microsoft.com/office/infopath/2007/PartnerControls"/>
    <ds:schemaRef ds:uri="43a97b15-5d0f-4a02-b814-a5a84fc3dd13"/>
  </ds:schemaRefs>
</ds:datastoreItem>
</file>

<file path=customXml/itemProps3.xml><?xml version="1.0" encoding="utf-8"?>
<ds:datastoreItem xmlns:ds="http://schemas.openxmlformats.org/officeDocument/2006/customXml" ds:itemID="{C8D36371-2E60-453B-8911-5B3A2DADF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DDD1C-C184-4546-87B4-FE09BBA4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Melanie Christine - (melaniecmadden)</dc:creator>
  <cp:keywords/>
  <dc:description/>
  <cp:lastModifiedBy>Sandoval, Liz - (esandmar)</cp:lastModifiedBy>
  <cp:revision>11</cp:revision>
  <cp:lastPrinted>2024-01-11T20:54:00Z</cp:lastPrinted>
  <dcterms:created xsi:type="dcterms:W3CDTF">2024-08-22T21:12:00Z</dcterms:created>
  <dcterms:modified xsi:type="dcterms:W3CDTF">2024-08-22T21:24:00Z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MediaServiceImageTags">
    <vt:lpwstr/>
  </property>
</Properties>
</file>